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Supply vents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Return vents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Main trunk lines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system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Furnace blower and coil cleaning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Dryer vent cleaning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$905.00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Source removal method with negative pressure. Before and after photos provided.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